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1C42" w14:textId="77777777" w:rsidR="004A4818" w:rsidRPr="004A4818" w:rsidRDefault="004A4818" w:rsidP="004A4818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</w:pPr>
      <w:r w:rsidRPr="004A4818"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  <w:t>На бланку підприємства (за наявності)</w:t>
      </w:r>
    </w:p>
    <w:p w14:paraId="3811EA2E" w14:textId="77777777" w:rsidR="00B40762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4549">
        <w:rPr>
          <w:rFonts w:ascii="Times New Roman" w:eastAsia="Calibri" w:hAnsi="Times New Roman" w:cs="Times New Roman"/>
          <w:sz w:val="24"/>
          <w:szCs w:val="24"/>
        </w:rPr>
        <w:tab/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14:paraId="33DC23D6" w14:textId="77777777" w:rsidR="00B40762" w:rsidRDefault="00B40762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ED5C00" w14:textId="2251B6BD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A4818">
        <w:rPr>
          <w:rFonts w:ascii="Times New Roman" w:eastAsia="Calibri" w:hAnsi="Times New Roman" w:cs="Times New Roman"/>
          <w:sz w:val="28"/>
          <w:szCs w:val="28"/>
        </w:rPr>
        <w:t>Держрибагентство</w:t>
      </w:r>
      <w:proofErr w:type="spellEnd"/>
      <w:r w:rsidRPr="002377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код </w:t>
      </w:r>
      <w:r w:rsidRPr="004A4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14:paraId="143F9EFB" w14:textId="7E7C62F5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>згідно з ЄДРПОУ 37472282</w:t>
      </w:r>
    </w:p>
    <w:p w14:paraId="63AB5CB7" w14:textId="77777777" w:rsidR="004A4818" w:rsidRPr="004A4818" w:rsidRDefault="004A4818" w:rsidP="004A481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вих</w:t>
      </w:r>
      <w:proofErr w:type="spellEnd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..№ __________</w:t>
      </w:r>
    </w:p>
    <w:p w14:paraId="4010BD09" w14:textId="0A23C0BA" w:rsidR="004A4818" w:rsidRPr="004A4818" w:rsidRDefault="004A4818" w:rsidP="004A4818">
      <w:pPr>
        <w:suppressAutoHyphens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818">
        <w:rPr>
          <w:rFonts w:ascii="Times New Roman" w:eastAsia="Calibri" w:hAnsi="Times New Roman" w:cs="Times New Roman"/>
          <w:iCs/>
          <w:sz w:val="28"/>
          <w:szCs w:val="28"/>
        </w:rPr>
        <w:t>«___» ___________ 20</w:t>
      </w:r>
      <w:r w:rsidRPr="00F56173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4A4818">
        <w:rPr>
          <w:rFonts w:ascii="Times New Roman" w:eastAsia="Calibri" w:hAnsi="Times New Roman" w:cs="Times New Roman"/>
          <w:iCs/>
          <w:sz w:val="28"/>
          <w:szCs w:val="28"/>
        </w:rPr>
        <w:t xml:space="preserve">_ року       </w:t>
      </w:r>
    </w:p>
    <w:p w14:paraId="351A3F9F" w14:textId="69965F91" w:rsidR="004A4818" w:rsidRPr="004A4818" w:rsidRDefault="004A4818" w:rsidP="004A4818">
      <w:pPr>
        <w:spacing w:after="0" w:line="300" w:lineRule="atLeast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14:paraId="4B079432" w14:textId="77777777" w:rsidR="004A4818" w:rsidRPr="004A4818" w:rsidRDefault="004A4818" w:rsidP="004A48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818">
        <w:rPr>
          <w:rFonts w:ascii="Times New Roman" w:eastAsia="Calibri" w:hAnsi="Times New Roman" w:cs="Times New Roman"/>
          <w:b/>
          <w:sz w:val="28"/>
          <w:szCs w:val="28"/>
        </w:rPr>
        <w:t>ДОВІДКА</w:t>
      </w:r>
    </w:p>
    <w:p w14:paraId="6DD99ED1" w14:textId="70B82231" w:rsidR="00B40762" w:rsidRPr="00043A23" w:rsidRDefault="004A4818" w:rsidP="00B90B89">
      <w:pPr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A4818">
        <w:rPr>
          <w:rFonts w:ascii="Times New Roman" w:hAnsi="Times New Roman" w:cs="Times New Roman"/>
          <w:sz w:val="28"/>
          <w:szCs w:val="28"/>
        </w:rPr>
        <w:t xml:space="preserve">Потенційний заявник </w:t>
      </w:r>
      <w:r w:rsidR="00B90B89">
        <w:rPr>
          <w:rFonts w:ascii="Times New Roman" w:hAnsi="Times New Roman" w:cs="Times New Roman"/>
          <w:sz w:val="28"/>
          <w:szCs w:val="28"/>
        </w:rPr>
        <w:t>ФОП___</w:t>
      </w:r>
      <w:r w:rsidRPr="004A4818">
        <w:rPr>
          <w:rFonts w:ascii="Times New Roman" w:hAnsi="Times New Roman" w:cs="Times New Roman"/>
          <w:sz w:val="28"/>
          <w:szCs w:val="28"/>
        </w:rPr>
        <w:t>___</w:t>
      </w:r>
      <w:r w:rsidR="00B40762" w:rsidRPr="00B40762">
        <w:rPr>
          <w:rFonts w:ascii="Times New Roman" w:hAnsi="Times New Roman" w:cs="Times New Roman"/>
          <w:sz w:val="28"/>
          <w:szCs w:val="28"/>
        </w:rPr>
        <w:t>____</w:t>
      </w:r>
      <w:r w:rsidRPr="004A4818">
        <w:rPr>
          <w:rFonts w:ascii="Times New Roman" w:hAnsi="Times New Roman" w:cs="Times New Roman"/>
          <w:sz w:val="28"/>
          <w:szCs w:val="28"/>
        </w:rPr>
        <w:t>___________________________________,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 </w:t>
      </w:r>
      <w:r w:rsidRPr="004A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0B89">
        <w:rPr>
          <w:rFonts w:ascii="Times New Roman" w:hAnsi="Times New Roman" w:cs="Times New Roman"/>
          <w:sz w:val="20"/>
          <w:szCs w:val="20"/>
        </w:rPr>
        <w:t xml:space="preserve">  </w:t>
      </w:r>
      <w:r w:rsidRPr="00043A23">
        <w:rPr>
          <w:rFonts w:ascii="Times New Roman" w:hAnsi="Times New Roman" w:cs="Times New Roman"/>
        </w:rPr>
        <w:t>прізвище ім’я та по батькові фізичної особи-підприємця</w:t>
      </w:r>
      <w:r w:rsidR="00B40762" w:rsidRPr="00043A23">
        <w:rPr>
          <w:rFonts w:ascii="Times New Roman" w:hAnsi="Times New Roman" w:cs="Times New Roman"/>
        </w:rPr>
        <w:t xml:space="preserve"> </w:t>
      </w:r>
    </w:p>
    <w:p w14:paraId="4F37DBF4" w14:textId="4BD9CFE2" w:rsidR="00E50850" w:rsidRDefault="004A4818" w:rsidP="00635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818">
        <w:rPr>
          <w:rFonts w:ascii="Times New Roman" w:hAnsi="Times New Roman" w:cs="Times New Roman"/>
          <w:sz w:val="28"/>
          <w:szCs w:val="28"/>
        </w:rPr>
        <w:t>реєстраційний номер облікової картки платника податків або серія та номер паспорта (для фізичних осіб</w:t>
      </w:r>
      <w:r w:rsidR="00B90B89">
        <w:rPr>
          <w:rFonts w:ascii="Times New Roman" w:hAnsi="Times New Roman" w:cs="Times New Roman"/>
          <w:sz w:val="28"/>
          <w:szCs w:val="28"/>
        </w:rPr>
        <w:t>-підприємців</w:t>
      </w:r>
      <w:r w:rsidRPr="004A4818">
        <w:rPr>
          <w:rFonts w:ascii="Times New Roman" w:hAnsi="Times New Roman" w:cs="Times New Roman"/>
          <w:sz w:val="28"/>
          <w:szCs w:val="28"/>
        </w:rPr>
        <w:t xml:space="preserve">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паспорті): ___________________, </w:t>
      </w:r>
      <w:r w:rsidR="00635DD1" w:rsidRPr="00635DD1">
        <w:rPr>
          <w:rFonts w:ascii="Times New Roman" w:hAnsi="Times New Roman" w:cs="Times New Roman"/>
          <w:sz w:val="28"/>
          <w:szCs w:val="28"/>
        </w:rPr>
        <w:t xml:space="preserve">повідомляє про те, що в аукціоні не приймають участь пов’язані з Потенційним покупцем юридичні та/або фізичні особи, в яких одна і та сама фізична особа здійснює повноваження одноосібного виконавчого органу юридичних осіб та/або є кінцевим </w:t>
      </w:r>
      <w:proofErr w:type="spellStart"/>
      <w:r w:rsidR="00635DD1" w:rsidRPr="00635DD1">
        <w:rPr>
          <w:rFonts w:ascii="Times New Roman" w:hAnsi="Times New Roman" w:cs="Times New Roman"/>
          <w:sz w:val="28"/>
          <w:szCs w:val="28"/>
        </w:rPr>
        <w:t>бенефіціарним</w:t>
      </w:r>
      <w:proofErr w:type="spellEnd"/>
      <w:r w:rsidR="00635DD1" w:rsidRPr="00635DD1">
        <w:rPr>
          <w:rFonts w:ascii="Times New Roman" w:hAnsi="Times New Roman" w:cs="Times New Roman"/>
          <w:sz w:val="28"/>
          <w:szCs w:val="28"/>
        </w:rPr>
        <w:t xml:space="preserve"> власником (контролером) Потенційного покупця</w:t>
      </w:r>
      <w:r w:rsidR="00E50850" w:rsidRPr="00E50850">
        <w:rPr>
          <w:rFonts w:ascii="Times New Roman" w:hAnsi="Times New Roman" w:cs="Times New Roman"/>
          <w:sz w:val="28"/>
          <w:szCs w:val="28"/>
        </w:rPr>
        <w:t>.</w:t>
      </w:r>
    </w:p>
    <w:p w14:paraId="51B9A0BB" w14:textId="59580983" w:rsid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1CFCB" w14:textId="263D531F" w:rsidR="00906407" w:rsidRP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22751" w14:textId="195D5292" w:rsidR="00906407" w:rsidRPr="00906407" w:rsidRDefault="00906407" w:rsidP="00906407">
      <w:pPr>
        <w:suppressAutoHyphens/>
        <w:spacing w:after="0" w:line="240" w:lineRule="auto"/>
        <w:contextualSpacing/>
        <w:rPr>
          <w:sz w:val="24"/>
          <w:szCs w:val="24"/>
        </w:rPr>
      </w:pP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__________________        </w:t>
      </w:r>
      <w:r w:rsidR="00B90B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  _______________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B90B8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90B89" w:rsidRPr="00043A23">
        <w:rPr>
          <w:rFonts w:ascii="Times New Roman" w:eastAsia="Calibri" w:hAnsi="Times New Roman" w:cs="Times New Roman"/>
        </w:rPr>
        <w:t xml:space="preserve">(ПІБ)                                                                                                                 </w:t>
      </w:r>
      <w:r w:rsidRPr="00043A23">
        <w:rPr>
          <w:rFonts w:ascii="Times New Roman" w:eastAsia="Calibri" w:hAnsi="Times New Roman" w:cs="Times New Roman"/>
        </w:rPr>
        <w:t xml:space="preserve">(підпис, МП)                                               </w:t>
      </w:r>
    </w:p>
    <w:p w14:paraId="19AAA4D4" w14:textId="77777777" w:rsidR="00906407" w:rsidRPr="00E50850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6407" w:rsidRPr="00E50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8"/>
    <w:rsid w:val="00043A23"/>
    <w:rsid w:val="0009107F"/>
    <w:rsid w:val="002377E7"/>
    <w:rsid w:val="00292400"/>
    <w:rsid w:val="003A0EA1"/>
    <w:rsid w:val="004A4818"/>
    <w:rsid w:val="004D5A21"/>
    <w:rsid w:val="00635DD1"/>
    <w:rsid w:val="00906407"/>
    <w:rsid w:val="00A70983"/>
    <w:rsid w:val="00B40762"/>
    <w:rsid w:val="00B90B89"/>
    <w:rsid w:val="00D74835"/>
    <w:rsid w:val="00E50850"/>
    <w:rsid w:val="00F44DC4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542"/>
  <w15:chartTrackingRefBased/>
  <w15:docId w15:val="{140B4C7D-90F8-4FE6-BFD5-9A60BB0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Валерія Правденко</cp:lastModifiedBy>
  <cp:revision>4</cp:revision>
  <dcterms:created xsi:type="dcterms:W3CDTF">2025-02-05T09:58:00Z</dcterms:created>
  <dcterms:modified xsi:type="dcterms:W3CDTF">2025-05-19T08:39:00Z</dcterms:modified>
</cp:coreProperties>
</file>